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B972" w14:textId="77777777" w:rsidR="00934F84" w:rsidRPr="007C7AEB" w:rsidRDefault="00022FF4" w:rsidP="00162062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7C7AEB">
        <w:rPr>
          <w:rFonts w:ascii="Arial" w:hAnsi="Arial" w:cs="Arial"/>
          <w:bCs/>
          <w:sz w:val="30"/>
          <w:szCs w:val="30"/>
        </w:rPr>
        <w:t xml:space="preserve">Questions on 1 John </w:t>
      </w:r>
      <w:r w:rsidR="00162062" w:rsidRPr="007C7AEB">
        <w:rPr>
          <w:rFonts w:ascii="Arial" w:hAnsi="Arial" w:cs="Arial"/>
          <w:bCs/>
          <w:sz w:val="30"/>
          <w:szCs w:val="30"/>
        </w:rPr>
        <w:t xml:space="preserve">chapter </w:t>
      </w:r>
      <w:r w:rsidRPr="007C7AEB">
        <w:rPr>
          <w:rFonts w:ascii="Arial" w:hAnsi="Arial" w:cs="Arial"/>
          <w:bCs/>
          <w:sz w:val="30"/>
          <w:szCs w:val="30"/>
        </w:rPr>
        <w:t>2</w:t>
      </w:r>
    </w:p>
    <w:p w14:paraId="3A280DDA" w14:textId="77777777" w:rsidR="00022FF4" w:rsidRPr="007C7AEB" w:rsidRDefault="00022FF4" w:rsidP="00162062">
      <w:pPr>
        <w:spacing w:before="200" w:after="200"/>
        <w:jc w:val="center"/>
        <w:rPr>
          <w:rFonts w:ascii="Arial" w:hAnsi="Arial" w:cs="Arial"/>
          <w:bCs/>
        </w:rPr>
      </w:pPr>
    </w:p>
    <w:p w14:paraId="2DA829F4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1. </w:t>
      </w:r>
      <w:r w:rsidR="00022FF4" w:rsidRPr="007C7AEB">
        <w:rPr>
          <w:rFonts w:ascii="Arial" w:hAnsi="Arial" w:cs="Arial"/>
          <w:bCs/>
        </w:rPr>
        <w:t xml:space="preserve">What is an “advocate” and how is that a remedy for sin?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1.</w:t>
      </w:r>
    </w:p>
    <w:p w14:paraId="275E539A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8BA0C3E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474836F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4E31C28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2. </w:t>
      </w:r>
      <w:r w:rsidR="00022FF4" w:rsidRPr="007C7AEB">
        <w:rPr>
          <w:rFonts w:ascii="Arial" w:hAnsi="Arial" w:cs="Arial"/>
          <w:bCs/>
        </w:rPr>
        <w:t xml:space="preserve">What is “propitiation”?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2</w:t>
      </w:r>
      <w:r w:rsidRPr="007C7AEB">
        <w:rPr>
          <w:rFonts w:ascii="Arial" w:hAnsi="Arial" w:cs="Arial"/>
          <w:bCs/>
        </w:rPr>
        <w:t>.</w:t>
      </w:r>
    </w:p>
    <w:p w14:paraId="57BBF469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09C3DBA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4F903C0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011CE44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3. </w:t>
      </w:r>
      <w:r w:rsidR="00022FF4" w:rsidRPr="007C7AEB">
        <w:rPr>
          <w:rFonts w:ascii="Arial" w:hAnsi="Arial" w:cs="Arial"/>
          <w:bCs/>
        </w:rPr>
        <w:t xml:space="preserve">Can we know that we know Christ?  If so, how? </w:t>
      </w:r>
      <w:r w:rsidRPr="007C7AEB">
        <w:rPr>
          <w:rFonts w:ascii="Arial" w:hAnsi="Arial" w:cs="Arial"/>
          <w:bCs/>
        </w:rPr>
        <w:t xml:space="preserve">Verse </w:t>
      </w:r>
      <w:r w:rsidR="00022FF4" w:rsidRPr="007C7AEB">
        <w:rPr>
          <w:rFonts w:ascii="Arial" w:hAnsi="Arial" w:cs="Arial"/>
          <w:bCs/>
        </w:rPr>
        <w:t>3.</w:t>
      </w:r>
    </w:p>
    <w:p w14:paraId="0622E7AA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41E19E3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11D3C4A0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42AF995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4. </w:t>
      </w:r>
      <w:r w:rsidR="00022FF4" w:rsidRPr="007C7AEB">
        <w:rPr>
          <w:rFonts w:ascii="Arial" w:hAnsi="Arial" w:cs="Arial"/>
          <w:bCs/>
        </w:rPr>
        <w:t xml:space="preserve">How do we know whether someone is lying when they claim to know the Lord?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4.</w:t>
      </w:r>
    </w:p>
    <w:p w14:paraId="7FB5793B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FF8BDCC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34963492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16B8974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5. </w:t>
      </w:r>
      <w:r w:rsidR="00022FF4" w:rsidRPr="007C7AEB">
        <w:rPr>
          <w:rFonts w:ascii="Arial" w:hAnsi="Arial" w:cs="Arial"/>
          <w:bCs/>
        </w:rPr>
        <w:t xml:space="preserve">Is “the love of God” that is perfected by keeping His word God’s love for us or our love for Him?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5.</w:t>
      </w:r>
    </w:p>
    <w:p w14:paraId="1584D466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3D51BCF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1988F81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14C62C02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6. </w:t>
      </w:r>
      <w:r w:rsidR="00022FF4" w:rsidRPr="007C7AEB">
        <w:rPr>
          <w:rFonts w:ascii="Arial" w:hAnsi="Arial" w:cs="Arial"/>
          <w:bCs/>
        </w:rPr>
        <w:t xml:space="preserve">What is the obligation of the person who says he abides in Christ?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6.</w:t>
      </w:r>
    </w:p>
    <w:p w14:paraId="11930652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5066371A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C5CCCF0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F2F13FE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7. </w:t>
      </w:r>
      <w:r w:rsidR="00022FF4" w:rsidRPr="007C7AEB">
        <w:rPr>
          <w:rFonts w:ascii="Arial" w:hAnsi="Arial" w:cs="Arial"/>
          <w:bCs/>
        </w:rPr>
        <w:t xml:space="preserve">What was the old commandment and what was the beginning?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7.</w:t>
      </w:r>
    </w:p>
    <w:p w14:paraId="1C1EB40B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0EDC962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1D53A812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D636A7F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8. </w:t>
      </w:r>
      <w:r w:rsidR="00022FF4" w:rsidRPr="007C7AEB">
        <w:rPr>
          <w:rFonts w:ascii="Arial" w:hAnsi="Arial" w:cs="Arial"/>
          <w:bCs/>
        </w:rPr>
        <w:t xml:space="preserve">How could the commandment be “new” if it is and old one?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8.</w:t>
      </w:r>
    </w:p>
    <w:p w14:paraId="59F94734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B2D7127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95AC826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1ABD31A0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9. </w:t>
      </w:r>
      <w:r w:rsidR="00022FF4" w:rsidRPr="007C7AEB">
        <w:rPr>
          <w:rFonts w:ascii="Arial" w:hAnsi="Arial" w:cs="Arial"/>
          <w:bCs/>
        </w:rPr>
        <w:t xml:space="preserve">How do we know one is in darkness, even though he says he is in the light?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9.</w:t>
      </w:r>
    </w:p>
    <w:p w14:paraId="6725761A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330BF61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02AB05A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0BC2472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10. </w:t>
      </w:r>
      <w:r w:rsidR="00022FF4" w:rsidRPr="007C7AEB">
        <w:rPr>
          <w:rFonts w:ascii="Arial" w:hAnsi="Arial" w:cs="Arial"/>
          <w:bCs/>
        </w:rPr>
        <w:t xml:space="preserve">What will keep a Christian from an occasion of stumbling?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10.</w:t>
      </w:r>
    </w:p>
    <w:p w14:paraId="6CCEE248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57CBDF30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33E182B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031FA65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11. </w:t>
      </w:r>
      <w:r w:rsidR="00022FF4" w:rsidRPr="007C7AEB">
        <w:rPr>
          <w:rFonts w:ascii="Arial" w:hAnsi="Arial" w:cs="Arial"/>
          <w:bCs/>
        </w:rPr>
        <w:t xml:space="preserve">What three things are affirmed of the person who hates his brother?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11.</w:t>
      </w:r>
    </w:p>
    <w:p w14:paraId="585FC730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D6955C0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D0B945E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047D076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13. </w:t>
      </w:r>
      <w:r w:rsidR="00022FF4" w:rsidRPr="007C7AEB">
        <w:rPr>
          <w:rFonts w:ascii="Arial" w:hAnsi="Arial" w:cs="Arial"/>
          <w:bCs/>
        </w:rPr>
        <w:t xml:space="preserve">Who are the “little children” and why does John address them? </w:t>
      </w:r>
      <w:r w:rsidRPr="007C7AEB">
        <w:rPr>
          <w:rFonts w:ascii="Arial" w:hAnsi="Arial" w:cs="Arial"/>
          <w:bCs/>
        </w:rPr>
        <w:t>Verses</w:t>
      </w:r>
      <w:r w:rsidR="00022FF4" w:rsidRPr="007C7AEB">
        <w:rPr>
          <w:rFonts w:ascii="Arial" w:hAnsi="Arial" w:cs="Arial"/>
          <w:bCs/>
        </w:rPr>
        <w:t xml:space="preserve"> 12-14.</w:t>
      </w:r>
    </w:p>
    <w:p w14:paraId="1E151184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94DB5D8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545DE7C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4750BAC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14. </w:t>
      </w:r>
      <w:r w:rsidR="00022FF4" w:rsidRPr="007C7AEB">
        <w:rPr>
          <w:rFonts w:ascii="Arial" w:hAnsi="Arial" w:cs="Arial"/>
          <w:bCs/>
        </w:rPr>
        <w:t xml:space="preserve">Who are the “young men” and why does John address them? </w:t>
      </w:r>
      <w:r w:rsidRPr="007C7AEB">
        <w:rPr>
          <w:rFonts w:ascii="Arial" w:hAnsi="Arial" w:cs="Arial"/>
          <w:bCs/>
        </w:rPr>
        <w:t>Verses</w:t>
      </w:r>
      <w:r w:rsidR="00022FF4" w:rsidRPr="007C7AEB">
        <w:rPr>
          <w:rFonts w:ascii="Arial" w:hAnsi="Arial" w:cs="Arial"/>
          <w:bCs/>
        </w:rPr>
        <w:t xml:space="preserve"> 12-14.</w:t>
      </w:r>
    </w:p>
    <w:p w14:paraId="194D8A0C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EB5A98D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A367318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5EA36A4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15. </w:t>
      </w:r>
      <w:r w:rsidR="00022FF4" w:rsidRPr="007C7AEB">
        <w:rPr>
          <w:rFonts w:ascii="Arial" w:hAnsi="Arial" w:cs="Arial"/>
          <w:bCs/>
        </w:rPr>
        <w:t xml:space="preserve">Who are the “fathers” and what is John’s reason for addressing them? </w:t>
      </w:r>
      <w:r w:rsidRPr="007C7AEB">
        <w:rPr>
          <w:rFonts w:ascii="Arial" w:hAnsi="Arial" w:cs="Arial"/>
          <w:bCs/>
        </w:rPr>
        <w:t>Verses</w:t>
      </w:r>
      <w:r w:rsidR="00022FF4" w:rsidRPr="007C7AEB">
        <w:rPr>
          <w:rFonts w:ascii="Arial" w:hAnsi="Arial" w:cs="Arial"/>
          <w:bCs/>
        </w:rPr>
        <w:t xml:space="preserve"> 12-14.</w:t>
      </w:r>
    </w:p>
    <w:p w14:paraId="053ED9AB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57312F6A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14F4DB7D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1095060E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16. </w:t>
      </w:r>
      <w:r w:rsidR="00022FF4" w:rsidRPr="007C7AEB">
        <w:rPr>
          <w:rFonts w:ascii="Arial" w:hAnsi="Arial" w:cs="Arial"/>
          <w:bCs/>
        </w:rPr>
        <w:t xml:space="preserve">“God so loved the world that He gave His only begotten Son.”  Why should we not love the world, and how does this prohibition relate to the classes just mentioned?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15.</w:t>
      </w:r>
    </w:p>
    <w:p w14:paraId="4016110A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9989130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5D06AF22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4799D3E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17. </w:t>
      </w:r>
      <w:r w:rsidR="00022FF4" w:rsidRPr="007C7AEB">
        <w:rPr>
          <w:rFonts w:ascii="Arial" w:hAnsi="Arial" w:cs="Arial"/>
          <w:bCs/>
        </w:rPr>
        <w:t xml:space="preserve">What three things sum up all that is in the world?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16.</w:t>
      </w:r>
    </w:p>
    <w:p w14:paraId="289230F6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B6D1441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2AEAEA4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326ED027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18. </w:t>
      </w:r>
      <w:r w:rsidR="00022FF4" w:rsidRPr="007C7AEB">
        <w:rPr>
          <w:rFonts w:ascii="Arial" w:hAnsi="Arial" w:cs="Arial"/>
          <w:bCs/>
        </w:rPr>
        <w:t xml:space="preserve">Who is it who abides forever? </w:t>
      </w:r>
      <w:r w:rsidRPr="007C7AEB">
        <w:rPr>
          <w:rFonts w:ascii="Arial" w:hAnsi="Arial" w:cs="Arial"/>
          <w:bCs/>
        </w:rPr>
        <w:t>Verse</w:t>
      </w:r>
      <w:r w:rsidR="00022FF4" w:rsidRPr="007C7AEB">
        <w:rPr>
          <w:rFonts w:ascii="Arial" w:hAnsi="Arial" w:cs="Arial"/>
          <w:bCs/>
        </w:rPr>
        <w:t xml:space="preserve"> 17.</w:t>
      </w:r>
    </w:p>
    <w:p w14:paraId="60342455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B62CB9C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82A0DBE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05E0557" w14:textId="77777777" w:rsidR="00022FF4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19. </w:t>
      </w:r>
      <w:r w:rsidR="00022FF4" w:rsidRPr="007C7AEB">
        <w:rPr>
          <w:rFonts w:ascii="Arial" w:hAnsi="Arial" w:cs="Arial"/>
          <w:bCs/>
        </w:rPr>
        <w:t>Does the “last hour” refer to (1) the end of the Jewish nation; (2) the last hour of the world: (3) the last of the great ages or periods of time</w:t>
      </w:r>
      <w:r w:rsidR="00D73AFC" w:rsidRPr="007C7AEB">
        <w:rPr>
          <w:rFonts w:ascii="Arial" w:hAnsi="Arial" w:cs="Arial"/>
          <w:bCs/>
        </w:rPr>
        <w:t xml:space="preserve"> (dispensations)? </w:t>
      </w:r>
      <w:r w:rsidRPr="007C7AEB">
        <w:rPr>
          <w:rFonts w:ascii="Arial" w:hAnsi="Arial" w:cs="Arial"/>
          <w:bCs/>
        </w:rPr>
        <w:t>Verse</w:t>
      </w:r>
      <w:r w:rsidR="00D73AFC" w:rsidRPr="007C7AEB">
        <w:rPr>
          <w:rFonts w:ascii="Arial" w:hAnsi="Arial" w:cs="Arial"/>
          <w:bCs/>
        </w:rPr>
        <w:t xml:space="preserve"> 18.</w:t>
      </w:r>
    </w:p>
    <w:p w14:paraId="61FFDA35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2F6309FB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582BD27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39F21EA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20. </w:t>
      </w:r>
      <w:r w:rsidR="00D73AFC" w:rsidRPr="007C7AEB">
        <w:rPr>
          <w:rFonts w:ascii="Arial" w:hAnsi="Arial" w:cs="Arial"/>
          <w:bCs/>
        </w:rPr>
        <w:t xml:space="preserve">Who were the ones described by the phrase: “they went out from us”? </w:t>
      </w:r>
      <w:r w:rsidRPr="007C7AEB">
        <w:rPr>
          <w:rFonts w:ascii="Arial" w:hAnsi="Arial" w:cs="Arial"/>
          <w:bCs/>
        </w:rPr>
        <w:t>Verse</w:t>
      </w:r>
      <w:r w:rsidR="00D73AFC" w:rsidRPr="007C7AEB">
        <w:rPr>
          <w:rFonts w:ascii="Arial" w:hAnsi="Arial" w:cs="Arial"/>
          <w:bCs/>
        </w:rPr>
        <w:t xml:space="preserve"> 19.</w:t>
      </w:r>
    </w:p>
    <w:p w14:paraId="0AE4CFF3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70A4AC3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30E2D822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98A5A29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21. </w:t>
      </w:r>
      <w:r w:rsidR="00D73AFC" w:rsidRPr="007C7AEB">
        <w:rPr>
          <w:rFonts w:ascii="Arial" w:hAnsi="Arial" w:cs="Arial"/>
          <w:bCs/>
        </w:rPr>
        <w:t xml:space="preserve">What was the “unction” these had that enabled them to “know all things”? </w:t>
      </w:r>
      <w:r w:rsidRPr="007C7AEB">
        <w:rPr>
          <w:rFonts w:ascii="Arial" w:hAnsi="Arial" w:cs="Arial"/>
          <w:bCs/>
        </w:rPr>
        <w:t>Verse</w:t>
      </w:r>
      <w:r w:rsidR="00D73AFC" w:rsidRPr="007C7AEB">
        <w:rPr>
          <w:rFonts w:ascii="Arial" w:hAnsi="Arial" w:cs="Arial"/>
          <w:bCs/>
        </w:rPr>
        <w:t xml:space="preserve"> 20.</w:t>
      </w:r>
    </w:p>
    <w:p w14:paraId="1BB18727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49A95C0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396F8B2A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73AAEBE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22. </w:t>
      </w:r>
      <w:r w:rsidR="00D73AFC" w:rsidRPr="007C7AEB">
        <w:rPr>
          <w:rFonts w:ascii="Arial" w:hAnsi="Arial" w:cs="Arial"/>
          <w:bCs/>
        </w:rPr>
        <w:t xml:space="preserve">What was “the truth” they knew and how did they receive this truth? </w:t>
      </w:r>
      <w:r w:rsidRPr="007C7AEB">
        <w:rPr>
          <w:rFonts w:ascii="Arial" w:hAnsi="Arial" w:cs="Arial"/>
          <w:bCs/>
        </w:rPr>
        <w:t>Verse</w:t>
      </w:r>
      <w:r w:rsidR="00D73AFC" w:rsidRPr="007C7AEB">
        <w:rPr>
          <w:rFonts w:ascii="Arial" w:hAnsi="Arial" w:cs="Arial"/>
          <w:bCs/>
        </w:rPr>
        <w:t xml:space="preserve"> 21.</w:t>
      </w:r>
    </w:p>
    <w:p w14:paraId="714E5263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4BB95FA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B7574F6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3414AC61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23. </w:t>
      </w:r>
      <w:r w:rsidR="00D73AFC" w:rsidRPr="007C7AEB">
        <w:rPr>
          <w:rFonts w:ascii="Arial" w:hAnsi="Arial" w:cs="Arial"/>
          <w:bCs/>
        </w:rPr>
        <w:t>Who is the person who exhibits</w:t>
      </w:r>
      <w:r w:rsidR="00A8777A" w:rsidRPr="007C7AEB">
        <w:rPr>
          <w:rFonts w:ascii="Arial" w:hAnsi="Arial" w:cs="Arial"/>
          <w:bCs/>
        </w:rPr>
        <w:t xml:space="preserve"> the character of anti-C</w:t>
      </w:r>
      <w:r w:rsidRPr="007C7AEB">
        <w:rPr>
          <w:rFonts w:ascii="Arial" w:hAnsi="Arial" w:cs="Arial"/>
          <w:bCs/>
        </w:rPr>
        <w:t>hrist? Verse</w:t>
      </w:r>
      <w:r w:rsidR="00D73AFC" w:rsidRPr="007C7AEB">
        <w:rPr>
          <w:rFonts w:ascii="Arial" w:hAnsi="Arial" w:cs="Arial"/>
          <w:bCs/>
        </w:rPr>
        <w:t xml:space="preserve"> 22.</w:t>
      </w:r>
    </w:p>
    <w:p w14:paraId="1825C2C2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BAD44D2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1361CE8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53FFCA6B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24. </w:t>
      </w:r>
      <w:r w:rsidR="00D73AFC" w:rsidRPr="007C7AEB">
        <w:rPr>
          <w:rFonts w:ascii="Arial" w:hAnsi="Arial" w:cs="Arial"/>
          <w:bCs/>
        </w:rPr>
        <w:t xml:space="preserve">Are there any today who claim to know God but deny the Son? </w:t>
      </w:r>
      <w:r w:rsidRPr="007C7AEB">
        <w:rPr>
          <w:rFonts w:ascii="Arial" w:hAnsi="Arial" w:cs="Arial"/>
          <w:bCs/>
        </w:rPr>
        <w:t>Verse</w:t>
      </w:r>
      <w:r w:rsidR="00D73AFC" w:rsidRPr="007C7AEB">
        <w:rPr>
          <w:rFonts w:ascii="Arial" w:hAnsi="Arial" w:cs="Arial"/>
          <w:bCs/>
        </w:rPr>
        <w:t xml:space="preserve"> 23.</w:t>
      </w:r>
    </w:p>
    <w:p w14:paraId="1705586B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31DC9C7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8D2A704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45E287B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25. </w:t>
      </w:r>
      <w:r w:rsidR="00D73AFC" w:rsidRPr="007C7AEB">
        <w:rPr>
          <w:rFonts w:ascii="Arial" w:hAnsi="Arial" w:cs="Arial"/>
          <w:bCs/>
        </w:rPr>
        <w:t>What is basically the admonition and the promise of verse 24?</w:t>
      </w:r>
    </w:p>
    <w:p w14:paraId="5B43E354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5674F60A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00FC662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583A74E4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26. </w:t>
      </w:r>
      <w:r w:rsidR="00D73AFC" w:rsidRPr="007C7AEB">
        <w:rPr>
          <w:rFonts w:ascii="Arial" w:hAnsi="Arial" w:cs="Arial"/>
          <w:bCs/>
        </w:rPr>
        <w:t xml:space="preserve">Is the promise of verse 25 conditional?  If so, what is the condition?  </w:t>
      </w:r>
    </w:p>
    <w:p w14:paraId="55A3401E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2DFB150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AA231EB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B61AE8F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27. </w:t>
      </w:r>
      <w:r w:rsidR="00D73AFC" w:rsidRPr="007C7AEB">
        <w:rPr>
          <w:rFonts w:ascii="Arial" w:hAnsi="Arial" w:cs="Arial"/>
          <w:bCs/>
        </w:rPr>
        <w:t>Who was seeking to seduce (lead astray, A</w:t>
      </w:r>
      <w:r w:rsidRPr="007C7AEB">
        <w:rPr>
          <w:rFonts w:ascii="Arial" w:hAnsi="Arial" w:cs="Arial"/>
          <w:bCs/>
        </w:rPr>
        <w:t xml:space="preserve">merican </w:t>
      </w:r>
      <w:r w:rsidR="00D73AFC" w:rsidRPr="007C7AEB">
        <w:rPr>
          <w:rFonts w:ascii="Arial" w:hAnsi="Arial" w:cs="Arial"/>
          <w:bCs/>
        </w:rPr>
        <w:t>S</w:t>
      </w:r>
      <w:r w:rsidRPr="007C7AEB">
        <w:rPr>
          <w:rFonts w:ascii="Arial" w:hAnsi="Arial" w:cs="Arial"/>
          <w:bCs/>
        </w:rPr>
        <w:t xml:space="preserve">tandard </w:t>
      </w:r>
      <w:r w:rsidR="00D73AFC" w:rsidRPr="007C7AEB">
        <w:rPr>
          <w:rFonts w:ascii="Arial" w:hAnsi="Arial" w:cs="Arial"/>
          <w:bCs/>
        </w:rPr>
        <w:t>V</w:t>
      </w:r>
      <w:r w:rsidRPr="007C7AEB">
        <w:rPr>
          <w:rFonts w:ascii="Arial" w:hAnsi="Arial" w:cs="Arial"/>
          <w:bCs/>
        </w:rPr>
        <w:t>ersion</w:t>
      </w:r>
      <w:r w:rsidR="00D73AFC" w:rsidRPr="007C7AEB">
        <w:rPr>
          <w:rFonts w:ascii="Arial" w:hAnsi="Arial" w:cs="Arial"/>
          <w:bCs/>
        </w:rPr>
        <w:t xml:space="preserve">) the disciples? </w:t>
      </w:r>
      <w:r w:rsidRPr="007C7AEB">
        <w:rPr>
          <w:rFonts w:ascii="Arial" w:hAnsi="Arial" w:cs="Arial"/>
          <w:bCs/>
        </w:rPr>
        <w:t>Verse</w:t>
      </w:r>
      <w:r w:rsidR="00D73AFC" w:rsidRPr="007C7AEB">
        <w:rPr>
          <w:rFonts w:ascii="Arial" w:hAnsi="Arial" w:cs="Arial"/>
          <w:bCs/>
        </w:rPr>
        <w:t xml:space="preserve"> 26</w:t>
      </w:r>
      <w:r w:rsidRPr="007C7AEB">
        <w:rPr>
          <w:rFonts w:ascii="Arial" w:hAnsi="Arial" w:cs="Arial"/>
          <w:bCs/>
        </w:rPr>
        <w:t>.</w:t>
      </w:r>
    </w:p>
    <w:p w14:paraId="3D72618A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814D0CF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19B81B3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5CB641A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28. </w:t>
      </w:r>
      <w:r w:rsidR="00D73AFC" w:rsidRPr="007C7AEB">
        <w:rPr>
          <w:rFonts w:ascii="Arial" w:hAnsi="Arial" w:cs="Arial"/>
          <w:bCs/>
        </w:rPr>
        <w:t xml:space="preserve">Is the “anointing” something that every believer is expected to receive? </w:t>
      </w:r>
      <w:r w:rsidRPr="007C7AEB">
        <w:rPr>
          <w:rFonts w:ascii="Arial" w:hAnsi="Arial" w:cs="Arial"/>
          <w:bCs/>
        </w:rPr>
        <w:t>Verse</w:t>
      </w:r>
      <w:r w:rsidR="00B73C2F" w:rsidRPr="007C7AEB">
        <w:rPr>
          <w:rFonts w:ascii="Arial" w:hAnsi="Arial" w:cs="Arial"/>
          <w:bCs/>
        </w:rPr>
        <w:t xml:space="preserve"> 27.</w:t>
      </w:r>
    </w:p>
    <w:p w14:paraId="26CC1C81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F6E44BF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445042F4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56257650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29. </w:t>
      </w:r>
      <w:r w:rsidR="00D73AFC" w:rsidRPr="007C7AEB">
        <w:rPr>
          <w:rFonts w:ascii="Arial" w:hAnsi="Arial" w:cs="Arial"/>
          <w:bCs/>
        </w:rPr>
        <w:t xml:space="preserve">What is the event when John hopes “we may have </w:t>
      </w:r>
      <w:r w:rsidRPr="007C7AEB">
        <w:rPr>
          <w:rFonts w:ascii="Arial" w:hAnsi="Arial" w:cs="Arial"/>
          <w:bCs/>
        </w:rPr>
        <w:t>confidence and not be ashamed”?</w:t>
      </w:r>
      <w:r w:rsidR="00D73AFC" w:rsidRPr="007C7AEB">
        <w:rPr>
          <w:rFonts w:ascii="Arial" w:hAnsi="Arial" w:cs="Arial"/>
          <w:bCs/>
        </w:rPr>
        <w:t xml:space="preserve"> </w:t>
      </w:r>
      <w:r w:rsidRPr="007C7AEB">
        <w:rPr>
          <w:rFonts w:ascii="Arial" w:hAnsi="Arial" w:cs="Arial"/>
          <w:bCs/>
        </w:rPr>
        <w:t>Verse</w:t>
      </w:r>
      <w:r w:rsidR="00D73AFC" w:rsidRPr="007C7AEB">
        <w:rPr>
          <w:rFonts w:ascii="Arial" w:hAnsi="Arial" w:cs="Arial"/>
          <w:bCs/>
        </w:rPr>
        <w:t xml:space="preserve"> 28.</w:t>
      </w:r>
    </w:p>
    <w:p w14:paraId="7638B593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89AB26C" w14:textId="77777777" w:rsidR="00D73AFC" w:rsidRPr="007C7AEB" w:rsidRDefault="00D73AFC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61BBDA56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7EB3EDE1" w14:textId="77777777" w:rsidR="00D73AFC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  <w:r w:rsidRPr="007C7AEB">
        <w:rPr>
          <w:rFonts w:ascii="Arial" w:hAnsi="Arial" w:cs="Arial"/>
          <w:bCs/>
        </w:rPr>
        <w:t xml:space="preserve">30. </w:t>
      </w:r>
      <w:r w:rsidR="00D73AFC" w:rsidRPr="007C7AEB">
        <w:rPr>
          <w:rFonts w:ascii="Arial" w:hAnsi="Arial" w:cs="Arial"/>
          <w:bCs/>
        </w:rPr>
        <w:t xml:space="preserve">What is the righteousness whereby we know we are born </w:t>
      </w:r>
      <w:r w:rsidR="006F44E6" w:rsidRPr="007C7AEB">
        <w:rPr>
          <w:rFonts w:ascii="Arial" w:hAnsi="Arial" w:cs="Arial"/>
          <w:bCs/>
        </w:rPr>
        <w:t>of</w:t>
      </w:r>
      <w:r w:rsidR="00D73AFC" w:rsidRPr="007C7AEB">
        <w:rPr>
          <w:rFonts w:ascii="Arial" w:hAnsi="Arial" w:cs="Arial"/>
          <w:bCs/>
        </w:rPr>
        <w:t xml:space="preserve"> Him? </w:t>
      </w:r>
      <w:r w:rsidRPr="007C7AEB">
        <w:rPr>
          <w:rFonts w:ascii="Arial" w:hAnsi="Arial" w:cs="Arial"/>
          <w:bCs/>
        </w:rPr>
        <w:t>Verse</w:t>
      </w:r>
      <w:r w:rsidR="00D73AFC" w:rsidRPr="007C7AEB">
        <w:rPr>
          <w:rFonts w:ascii="Arial" w:hAnsi="Arial" w:cs="Arial"/>
          <w:bCs/>
        </w:rPr>
        <w:t xml:space="preserve"> 29.</w:t>
      </w:r>
    </w:p>
    <w:p w14:paraId="57B9CC5E" w14:textId="77777777" w:rsidR="00022FF4" w:rsidRPr="007C7AEB" w:rsidRDefault="00022FF4" w:rsidP="007C7AEB">
      <w:pPr>
        <w:spacing w:before="200" w:after="200"/>
        <w:jc w:val="both"/>
        <w:rPr>
          <w:rFonts w:ascii="Arial" w:hAnsi="Arial" w:cs="Arial"/>
          <w:bCs/>
        </w:rPr>
      </w:pPr>
    </w:p>
    <w:p w14:paraId="0DE22744" w14:textId="77777777" w:rsidR="00162062" w:rsidRPr="007C7AEB" w:rsidRDefault="00162062" w:rsidP="007C7AEB">
      <w:pPr>
        <w:spacing w:before="200" w:after="200"/>
        <w:jc w:val="both"/>
        <w:rPr>
          <w:rFonts w:ascii="Arial" w:hAnsi="Arial" w:cs="Arial"/>
          <w:bCs/>
        </w:rPr>
      </w:pPr>
    </w:p>
    <w:sectPr w:rsidR="00162062" w:rsidRPr="007C7AEB" w:rsidSect="001620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C048" w14:textId="77777777" w:rsidR="00E40B65" w:rsidRDefault="00E40B65">
      <w:r>
        <w:separator/>
      </w:r>
    </w:p>
  </w:endnote>
  <w:endnote w:type="continuationSeparator" w:id="0">
    <w:p w14:paraId="434C97AE" w14:textId="77777777" w:rsidR="00E40B65" w:rsidRDefault="00E4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8F71" w14:textId="77777777" w:rsidR="006F44E6" w:rsidRDefault="006F44E6" w:rsidP="008F5B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CCE65" w14:textId="77777777" w:rsidR="006F44E6" w:rsidRDefault="006F4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91E2" w14:textId="77777777" w:rsidR="006F44E6" w:rsidRDefault="006F4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7736" w14:textId="77777777" w:rsidR="00E40B65" w:rsidRDefault="00E40B65">
      <w:r>
        <w:separator/>
      </w:r>
    </w:p>
  </w:footnote>
  <w:footnote w:type="continuationSeparator" w:id="0">
    <w:p w14:paraId="21916CFF" w14:textId="77777777" w:rsidR="00E40B65" w:rsidRDefault="00E4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4A33"/>
    <w:multiLevelType w:val="hybridMultilevel"/>
    <w:tmpl w:val="7D5C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55165"/>
    <w:multiLevelType w:val="hybridMultilevel"/>
    <w:tmpl w:val="69D6B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422192">
    <w:abstractNumId w:val="1"/>
  </w:num>
  <w:num w:numId="2" w16cid:durableId="55254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F4"/>
    <w:rsid w:val="00022FF4"/>
    <w:rsid w:val="0006546D"/>
    <w:rsid w:val="00140D30"/>
    <w:rsid w:val="00162062"/>
    <w:rsid w:val="001E49D3"/>
    <w:rsid w:val="00305401"/>
    <w:rsid w:val="00320926"/>
    <w:rsid w:val="004454DD"/>
    <w:rsid w:val="00483F79"/>
    <w:rsid w:val="00692CF3"/>
    <w:rsid w:val="006A7D7E"/>
    <w:rsid w:val="006F44E6"/>
    <w:rsid w:val="007047B6"/>
    <w:rsid w:val="00795C28"/>
    <w:rsid w:val="007C7AEB"/>
    <w:rsid w:val="008F5B3A"/>
    <w:rsid w:val="00934F84"/>
    <w:rsid w:val="009C337D"/>
    <w:rsid w:val="00A0706E"/>
    <w:rsid w:val="00A8481F"/>
    <w:rsid w:val="00A8777A"/>
    <w:rsid w:val="00AD11FB"/>
    <w:rsid w:val="00B73C2F"/>
    <w:rsid w:val="00BC5A67"/>
    <w:rsid w:val="00D73AFC"/>
    <w:rsid w:val="00DB493D"/>
    <w:rsid w:val="00E40B65"/>
    <w:rsid w:val="00E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407AA"/>
  <w15:chartTrackingRefBased/>
  <w15:docId w15:val="{1AF4B7B5-8792-482C-9672-73129526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44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2060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1 John 2</vt:lpstr>
    </vt:vector>
  </TitlesOfParts>
  <Company>Pathway Books &amp; Bibles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1 John 2</dc:title>
  <dc:subject/>
  <dc:creator>Johnny Elmore</dc:creator>
  <cp:keywords/>
  <dc:description/>
  <cp:lastModifiedBy>Matt Barnes</cp:lastModifiedBy>
  <cp:revision>3</cp:revision>
  <cp:lastPrinted>2004-02-15T15:45:00Z</cp:lastPrinted>
  <dcterms:created xsi:type="dcterms:W3CDTF">2018-04-12T17:17:00Z</dcterms:created>
  <dcterms:modified xsi:type="dcterms:W3CDTF">2022-10-04T20:27:00Z</dcterms:modified>
</cp:coreProperties>
</file>